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55" w:rsidRDefault="00415C55" w:rsidP="00415C55">
      <w:r>
        <w:t xml:space="preserve">Schůzka </w:t>
      </w:r>
      <w:proofErr w:type="spellStart"/>
      <w:r>
        <w:t>ekotýmu</w:t>
      </w:r>
      <w:proofErr w:type="spellEnd"/>
      <w:r>
        <w:t xml:space="preserve">: </w:t>
      </w:r>
      <w:r w:rsidR="002A5D57">
        <w:t xml:space="preserve"> 2. prosince</w:t>
      </w:r>
      <w:bookmarkStart w:id="0" w:name="_GoBack"/>
      <w:bookmarkEnd w:id="0"/>
      <w:r w:rsidR="009F5CB1">
        <w:t xml:space="preserve"> 2022</w:t>
      </w:r>
    </w:p>
    <w:p w:rsidR="00415C55" w:rsidRDefault="00415C55" w:rsidP="00415C55"/>
    <w:p w:rsidR="00415C55" w:rsidRDefault="00415C55" w:rsidP="00415C55">
      <w:r>
        <w:t xml:space="preserve">Plníme další úkol z obrázkové analýzy - zjišťujeme, kde jsou v obci nejblíže kontejnery na tříděný odpad. Našli jsme je! </w:t>
      </w:r>
    </w:p>
    <w:p w:rsidR="00415C55" w:rsidRDefault="00415C55" w:rsidP="00415C55">
      <w:r>
        <w:t>Nelíbil se nám odpad rozházený okolo kontejnerů. Už víme, že odpad dáváme do kontejnerů, ne okolo na zem.</w:t>
      </w:r>
    </w:p>
    <w:p w:rsidR="00D6783B" w:rsidRDefault="00D6783B"/>
    <w:p w:rsidR="00103AB1" w:rsidRDefault="0002488B">
      <w:r w:rsidRPr="00103AB1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3C3EC67" wp14:editId="3E5116F1">
            <wp:simplePos x="0" y="0"/>
            <wp:positionH relativeFrom="column">
              <wp:posOffset>589915</wp:posOffset>
            </wp:positionH>
            <wp:positionV relativeFrom="paragraph">
              <wp:posOffset>232410</wp:posOffset>
            </wp:positionV>
            <wp:extent cx="3890645" cy="2918460"/>
            <wp:effectExtent l="0" t="9207" r="5397" b="5398"/>
            <wp:wrapSquare wrapText="bothSides"/>
            <wp:docPr id="2" name="Obrázek 2" descr="C:\Users\MŠ Štítná-Popov\Desktop\foto ekoškolka\20221107_10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Š Štítná-Popov\Desktop\foto ekoškolka\20221107_1019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0645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AB1" w:rsidRDefault="00103AB1"/>
    <w:p w:rsidR="00103AB1" w:rsidRDefault="00103AB1"/>
    <w:p w:rsidR="00103AB1" w:rsidRDefault="00103AB1"/>
    <w:p w:rsidR="00103AB1" w:rsidRDefault="00103AB1"/>
    <w:p w:rsidR="00103AB1" w:rsidRDefault="00103AB1"/>
    <w:p w:rsidR="00103AB1" w:rsidRDefault="00103AB1"/>
    <w:p w:rsidR="00103AB1" w:rsidRDefault="00103AB1"/>
    <w:p w:rsidR="00103AB1" w:rsidRDefault="00103AB1"/>
    <w:p w:rsidR="00103AB1" w:rsidRDefault="00103AB1"/>
    <w:p w:rsidR="00367A9D" w:rsidRDefault="00367A9D"/>
    <w:p w:rsidR="00367A9D" w:rsidRDefault="00367A9D"/>
    <w:p w:rsidR="00367A9D" w:rsidRDefault="00367A9D"/>
    <w:p w:rsidR="0002488B" w:rsidRDefault="0002488B"/>
    <w:p w:rsidR="00103AB1" w:rsidRDefault="00103AB1">
      <w:r>
        <w:t>Další</w:t>
      </w:r>
      <w:r w:rsidR="00367A9D">
        <w:t xml:space="preserve"> kontejnery jsme našli i u hřbitova, ty tady ale nejsou stále.</w:t>
      </w:r>
    </w:p>
    <w:p w:rsidR="00103AB1" w:rsidRDefault="0002488B">
      <w:r w:rsidRPr="00103AB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048D92E" wp14:editId="25C0817F">
            <wp:simplePos x="0" y="0"/>
            <wp:positionH relativeFrom="column">
              <wp:posOffset>490220</wp:posOffset>
            </wp:positionH>
            <wp:positionV relativeFrom="paragraph">
              <wp:posOffset>-29845</wp:posOffset>
            </wp:positionV>
            <wp:extent cx="3781425" cy="2836545"/>
            <wp:effectExtent l="0" t="0" r="9525" b="1905"/>
            <wp:wrapSquare wrapText="bothSides"/>
            <wp:docPr id="1" name="Obrázek 1" descr="C:\Users\MŠ Štítná-Popov\Desktop\foto ekoškolka\20230221_11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Štítná-Popov\Desktop\foto ekoškolka\20230221_110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81425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3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EC"/>
    <w:rsid w:val="0002488B"/>
    <w:rsid w:val="00103AB1"/>
    <w:rsid w:val="002A5D57"/>
    <w:rsid w:val="00367A9D"/>
    <w:rsid w:val="00415C55"/>
    <w:rsid w:val="009F5CB1"/>
    <w:rsid w:val="00CC4AEC"/>
    <w:rsid w:val="00D6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BEE7"/>
  <w15:chartTrackingRefBased/>
  <w15:docId w15:val="{AAD04F72-DA03-4A1B-9F54-E2A5D4D0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C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5</cp:revision>
  <cp:lastPrinted>2024-01-25T08:48:00Z</cp:lastPrinted>
  <dcterms:created xsi:type="dcterms:W3CDTF">2024-01-24T07:33:00Z</dcterms:created>
  <dcterms:modified xsi:type="dcterms:W3CDTF">2024-01-26T08:06:00Z</dcterms:modified>
</cp:coreProperties>
</file>